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9606" w14:textId="18686D4B" w:rsidR="00136415" w:rsidRDefault="00BD35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358F0A" wp14:editId="0B7F6BD4">
                <wp:simplePos x="0" y="0"/>
                <wp:positionH relativeFrom="margin">
                  <wp:posOffset>8410575</wp:posOffset>
                </wp:positionH>
                <wp:positionV relativeFrom="paragraph">
                  <wp:posOffset>6136005</wp:posOffset>
                </wp:positionV>
                <wp:extent cx="1409700" cy="48577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DAC7C" w14:textId="56FA88DE" w:rsidR="00BD358D" w:rsidRDefault="00BD358D" w:rsidP="00BD358D">
                            <w:r w:rsidRPr="00ED3D5F">
                              <w:rPr>
                                <w:noProof/>
                              </w:rPr>
                              <w:drawing>
                                <wp:inline distT="0" distB="0" distL="0" distR="0" wp14:anchorId="1A471CE8" wp14:editId="45725B2F">
                                  <wp:extent cx="1219835" cy="350311"/>
                                  <wp:effectExtent l="0" t="0" r="0" b="0"/>
                                  <wp:docPr id="4" name="Picture 4" descr="\\CAOTT1BFP001\home$\adampillsbury\Documents\Beijing Desktop\Logos\British-Council-stacked-Corporate-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AOTT1BFP001\home$\adampillsbury\Documents\Beijing Desktop\Logos\British-Council-stacked-Corporate-rg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933" cy="357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58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2.25pt;margin-top:483.15pt;width:111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DdHwIAABsEAAAOAAAAZHJzL2Uyb0RvYy54bWysU9tu2zAMfR+wfxD0vtjJkiUx4hRdugwD&#10;ugvQ7gMYWY6FSaInKbGzry8lp2m2vQ3zgyCa5OHhIbW66Y1mR+m8Qlvy8SjnTFqBlbL7kn9/3L5Z&#10;cOYD2Ao0Wlnyk/T8Zv361aprCznBBnUlHSMQ64uuLXkTQltkmReNNOBH2EpLzhqdgUCm22eVg47Q&#10;jc4mef4u69BVrUMhvae/d4OTrxN+XUsRvta1l4HpkhO3kE6Xzl08s/UKir2DtlHiTAP+gYUBZano&#10;BeoOArCDU39BGSUceqzDSKDJsK6VkKkH6mac/9HNQwOtTL2QOL69yOT/H6z4cvzmmKpK/pYzC4ZG&#10;9Cj7wN5jzyZRna71BQU9tBQWevpNU06d+vYexQ/PLG4asHt56xx2jYSK2I1jZnaVOuD4CLLrPmNF&#10;ZeAQMAH1tTNROhKDETpN6XSZTKQiYslpvpzn5BLkmy5m8/kslYDiObt1PnyUaFi8lNzR5BM6HO99&#10;iGygeA6JxTxqVW2V1slw+91GO3YE2pJt+s7ov4Vpy7qSL2eTWUK2GPPTAhkVaIu1MiVf5PGL6VBE&#10;NT7YKt0DKD3ciYm2Z3miIoM2od/1FBg122F1IqEcDttKr4suDbpfnHW0qSX3Pw/gJGf6kyWxl+Pp&#10;NK52Mqaz+YQMd+3ZXXvACoIqeeBsuG5Ceg6Rr8VbGkqtkl4vTM5caQOTjOfXElf82k5RL296/QQA&#10;AP//AwBQSwMEFAAGAAgAAAAhADmawLThAAAADgEAAA8AAABkcnMvZG93bnJldi54bWxMj0FPg0AQ&#10;he8m/ofNmHgxdpHCtkWWRk00Xlv7AxaYApGdJey20H/v9GRv82Ze3nwv3862F2ccfedIw8siAoFU&#10;ubqjRsPh5/N5DcIHQ7XpHaGGC3rYFvd3uclqN9EOz/vQCA4hnxkNbQhDJqWvWrTGL9yAxLejG60J&#10;LMdG1qOZONz2Mo4iJa3piD+0ZsCPFqvf/clqOH5PT+lmKr/CYbVL1LvpVqW7aP34ML+9ggg4h38z&#10;XPEZHQpmKt2Jai961ss4SdmrYaPUEsTVkiaKVyVPURKvQRa5vK1R/AEAAP//AwBQSwECLQAUAAYA&#10;CAAAACEAtoM4kv4AAADhAQAAEwAAAAAAAAAAAAAAAAAAAAAAW0NvbnRlbnRfVHlwZXNdLnhtbFBL&#10;AQItABQABgAIAAAAIQA4/SH/1gAAAJQBAAALAAAAAAAAAAAAAAAAAC8BAABfcmVscy8ucmVsc1BL&#10;AQItABQABgAIAAAAIQCucmDdHwIAABsEAAAOAAAAAAAAAAAAAAAAAC4CAABkcnMvZTJvRG9jLnht&#10;bFBLAQItABQABgAIAAAAIQA5msC04QAAAA4BAAAPAAAAAAAAAAAAAAAAAHkEAABkcnMvZG93bnJl&#10;di54bWxQSwUGAAAAAAQABADzAAAAhwUAAAAA&#10;" stroked="f">
                <v:textbox>
                  <w:txbxContent>
                    <w:p w14:paraId="036DAC7C" w14:textId="56FA88DE" w:rsidR="00BD358D" w:rsidRDefault="00BD358D" w:rsidP="00BD358D">
                      <w:r w:rsidRPr="00ED3D5F">
                        <w:rPr>
                          <w:noProof/>
                        </w:rPr>
                        <w:drawing>
                          <wp:inline distT="0" distB="0" distL="0" distR="0" wp14:anchorId="1A471CE8" wp14:editId="45725B2F">
                            <wp:extent cx="1219835" cy="350311"/>
                            <wp:effectExtent l="0" t="0" r="0" b="0"/>
                            <wp:docPr id="4" name="Picture 4" descr="\\CAOTT1BFP001\home$\adampillsbury\Documents\Beijing Desktop\Logos\British-Council-stacked-Corporate-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AOTT1BFP001\home$\adampillsbury\Documents\Beijing Desktop\Logos\British-Council-stacked-Corporate-rg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933" cy="357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830F01">
        <w:rPr>
          <w:noProof/>
        </w:rPr>
        <w:drawing>
          <wp:anchor distT="0" distB="0" distL="114300" distR="114300" simplePos="0" relativeHeight="251658240" behindDoc="0" locked="0" layoutInCell="1" allowOverlap="1" wp14:anchorId="78F82AAF" wp14:editId="335C7EC3">
            <wp:simplePos x="0" y="0"/>
            <wp:positionH relativeFrom="column">
              <wp:posOffset>-457688</wp:posOffset>
            </wp:positionH>
            <wp:positionV relativeFrom="paragraph">
              <wp:posOffset>0</wp:posOffset>
            </wp:positionV>
            <wp:extent cx="10607528" cy="768667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ial Enterprise Day 2017 hashtag board-UPDAT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5332" cy="769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30F0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4B3802" wp14:editId="2AB08563">
                <wp:simplePos x="0" y="0"/>
                <wp:positionH relativeFrom="column">
                  <wp:posOffset>809625</wp:posOffset>
                </wp:positionH>
                <wp:positionV relativeFrom="paragraph">
                  <wp:posOffset>1219200</wp:posOffset>
                </wp:positionV>
                <wp:extent cx="7925434" cy="3815714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5434" cy="3815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8656" w14:textId="77777777" w:rsidR="00830F01" w:rsidRDefault="00830F01"/>
                          <w:p w14:paraId="07C54565" w14:textId="77777777" w:rsidR="00B0278A" w:rsidRDefault="00B0278A"/>
                          <w:p w14:paraId="3603F75A" w14:textId="77777777" w:rsidR="00830F01" w:rsidRPr="00B0278A" w:rsidRDefault="004E5709">
                            <w:pP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B0278A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72"/>
                                <w:szCs w:val="72"/>
                              </w:rPr>
                              <w:t>#</w:t>
                            </w:r>
                            <w:proofErr w:type="spellStart"/>
                            <w:r w:rsidRPr="00B0278A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72"/>
                                <w:szCs w:val="72"/>
                              </w:rPr>
                              <w:t>WhoK</w:t>
                            </w:r>
                            <w:r w:rsidR="006C3086" w:rsidRPr="00B0278A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72"/>
                                <w:szCs w:val="72"/>
                              </w:rPr>
                              <w:t>new</w:t>
                            </w:r>
                            <w:proofErr w:type="spellEnd"/>
                            <w:r w:rsidR="006C3086" w:rsidRPr="00B0278A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[Insert your text here – make it something interesting about what you do, who you work with or a service/product you sell] #</w:t>
                            </w:r>
                            <w:proofErr w:type="spellStart"/>
                            <w:r w:rsidR="006C3086" w:rsidRPr="00B0278A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72"/>
                                <w:szCs w:val="72"/>
                              </w:rPr>
                              <w:t>SocialEnterpriseDay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75pt;margin-top:96pt;width:624.05pt;height:300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VfUIwIAAB4EAAAOAAAAZHJzL2Uyb0RvYy54bWysU9uO2yAQfa/Uf0C8N469SZNYcVbbbFNV&#10;2l6k3X4AxjhGBYYCiZ1+fQeczabtW1UeEMPMHM6cGda3g1bkKJyXYCqaT6aUCMOhkWZf0W9PuzdL&#10;SnxgpmEKjKjoSXh6u3n9at3bUhTQgWqEIwhifNnbinYh2DLLPO+EZn4CVhh0tuA0C2i6fdY41iO6&#10;Vlkxnb7NenCNdcCF93h7PzrpJuG3reDhS9t6EYiqKHILaXdpr+Oebdas3DtmO8nPNNg/sNBMGnz0&#10;AnXPAiMHJ/+C0pI78NCGCQedQdtKLlINWE0+/aOax45ZkWpBcby9yOT/Hyz/fPzqiGwqWuQLSgzT&#10;2KQnMQTyDgZSRH1660sMe7QYGAa8xj6nWr19AP7dEwPbjpm9uHMO+k6wBvnlMTO7Sh1xfASp+0/Q&#10;4DPsECABDa3TUTyUgyA69ul06U2kwvFysSrms5sZJRx9N8t8vshn6Q1WPqdb58MHAZrEQ0UdNj/B&#10;s+ODD5EOK59D4mselGx2UqlkuH29VY4cGQ7KLq0z+m9hypC+oqt5MU/IBmJ+miEtAw6ykrqiy2lc&#10;MZ2VUY73pknnwKQaz8hEmbM+UZJRnDDUAwZG0WpoTqiUg3Fg8YPhoQP3k5Ieh7Wi/seBOUGJ+mhQ&#10;7VU+m8XpTsZsvijQcNee+trDDEeoigZKxuM2pB8R+Rq4w660Mun1wuTMFYcwyXj+MHHKr+0U9fKt&#10;N78AAAD//wMAUEsDBBQABgAIAAAAIQAGHXI93gAAAAwBAAAPAAAAZHJzL2Rvd25yZXYueG1sTI/P&#10;ToNAEMbvJr7DZky8GLuIwgqyNGpS47W1D7DAFIjsLGG3hb6901O9zZf55ftTrBc7iBNOvnek4WkV&#10;gUCqXdNTq2H/s3l8BeGDocYMjlDDGT2sy9ubwuSNm2mLp11oBZuQz42GLoQxl9LXHVrjV25E4t/B&#10;TdYEllMrm8nMbG4HGUdRKq3piRM6M+Jnh/Xv7mg1HL7nhySbq6+wV9uX9MP0qnJnre/vlvc3EAGX&#10;cIXhUp+rQ8mdKnekxouBdawSRvnIYh51IZ5VkoKoNKgszkCWhfw/ovwDAAD//wMAUEsBAi0AFAAG&#10;AAgAAAAhALaDOJL+AAAA4QEAABMAAAAAAAAAAAAAAAAAAAAAAFtDb250ZW50X1R5cGVzXS54bWxQ&#10;SwECLQAUAAYACAAAACEAOP0h/9YAAACUAQAACwAAAAAAAAAAAAAAAAAvAQAAX3JlbHMvLnJlbHNQ&#10;SwECLQAUAAYACAAAACEAdu1X1CMCAAAeBAAADgAAAAAAAAAAAAAAAAAuAgAAZHJzL2Uyb0RvYy54&#10;bWxQSwECLQAUAAYACAAAACEABh1yPd4AAAAMAQAADwAAAAAAAAAAAAAAAAB9BAAAZHJzL2Rvd25y&#10;ZXYueG1sUEsFBgAAAAAEAAQA8wAAAIgFAAAAAA==&#10;" stroked="f">
                <v:textbox>
                  <w:txbxContent>
                    <w:p w:rsidR="00830F01" w:rsidRDefault="00830F01"/>
                    <w:p w:rsidR="00B0278A" w:rsidRDefault="00B0278A"/>
                    <w:p w:rsidR="00830F01" w:rsidRPr="00B0278A" w:rsidRDefault="004E5709">
                      <w:pPr>
                        <w:rPr>
                          <w:rFonts w:ascii="Bradley Hand ITC" w:hAnsi="Bradley Hand ITC"/>
                          <w:b/>
                          <w:color w:val="FF0000"/>
                          <w:sz w:val="72"/>
                          <w:szCs w:val="72"/>
                        </w:rPr>
                      </w:pPr>
                      <w:bookmarkStart w:id="1" w:name="_GoBack"/>
                      <w:bookmarkEnd w:id="1"/>
                      <w:r w:rsidRPr="00B0278A">
                        <w:rPr>
                          <w:rFonts w:ascii="Bradley Hand ITC" w:hAnsi="Bradley Hand ITC"/>
                          <w:b/>
                          <w:color w:val="FF0000"/>
                          <w:sz w:val="72"/>
                          <w:szCs w:val="72"/>
                        </w:rPr>
                        <w:t>#WhoK</w:t>
                      </w:r>
                      <w:r w:rsidR="006C3086" w:rsidRPr="00B0278A">
                        <w:rPr>
                          <w:rFonts w:ascii="Bradley Hand ITC" w:hAnsi="Bradley Hand ITC"/>
                          <w:b/>
                          <w:color w:val="FF0000"/>
                          <w:sz w:val="72"/>
                          <w:szCs w:val="72"/>
                        </w:rPr>
                        <w:t>new [Insert your text here – make it something interesting about what you do, who you work with or a service/product you sell] #SocialEnterpriseDay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F98CE1" wp14:editId="3CB55260">
            <wp:extent cx="1359535" cy="389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0F01">
        <w:br w:type="textWrapping" w:clear="all"/>
      </w:r>
    </w:p>
    <w:sectPr w:rsidR="00136415" w:rsidSect="00830F01">
      <w:pgSz w:w="16838" w:h="11906" w:orient="landscape"/>
      <w:pgMar w:top="27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4AF26" w14:textId="77777777" w:rsidR="00D6389E" w:rsidRDefault="00D6389E" w:rsidP="00830F01">
      <w:pPr>
        <w:spacing w:after="0" w:line="240" w:lineRule="auto"/>
      </w:pPr>
      <w:r>
        <w:separator/>
      </w:r>
    </w:p>
  </w:endnote>
  <w:endnote w:type="continuationSeparator" w:id="0">
    <w:p w14:paraId="0004C463" w14:textId="77777777" w:rsidR="00D6389E" w:rsidRDefault="00D6389E" w:rsidP="0083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4D594" w14:textId="77777777" w:rsidR="00D6389E" w:rsidRDefault="00D6389E" w:rsidP="00830F01">
      <w:pPr>
        <w:spacing w:after="0" w:line="240" w:lineRule="auto"/>
      </w:pPr>
      <w:r>
        <w:separator/>
      </w:r>
    </w:p>
  </w:footnote>
  <w:footnote w:type="continuationSeparator" w:id="0">
    <w:p w14:paraId="22E29F29" w14:textId="77777777" w:rsidR="00D6389E" w:rsidRDefault="00D6389E" w:rsidP="00830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01"/>
    <w:rsid w:val="00136415"/>
    <w:rsid w:val="004E5709"/>
    <w:rsid w:val="006C3086"/>
    <w:rsid w:val="00830F01"/>
    <w:rsid w:val="00AF74A7"/>
    <w:rsid w:val="00B0278A"/>
    <w:rsid w:val="00B30AC7"/>
    <w:rsid w:val="00BD358D"/>
    <w:rsid w:val="00D6389E"/>
    <w:rsid w:val="00D6590E"/>
    <w:rsid w:val="00F4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C0D81"/>
  <w15:chartTrackingRefBased/>
  <w15:docId w15:val="{B4041959-7CF8-42BE-BB52-0D62ECC5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01"/>
  </w:style>
  <w:style w:type="paragraph" w:styleId="Footer">
    <w:name w:val="footer"/>
    <w:basedOn w:val="Normal"/>
    <w:link w:val="FooterChar"/>
    <w:uiPriority w:val="99"/>
    <w:unhideWhenUsed/>
    <w:rsid w:val="00830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Shehan Perera</dc:creator>
  <cp:keywords/>
  <dc:description/>
  <cp:lastModifiedBy>Pillsbury, Adam  (Canada)</cp:lastModifiedBy>
  <cp:revision>4</cp:revision>
  <dcterms:created xsi:type="dcterms:W3CDTF">2018-10-23T17:24:00Z</dcterms:created>
  <dcterms:modified xsi:type="dcterms:W3CDTF">2018-10-23T17:30:00Z</dcterms:modified>
</cp:coreProperties>
</file>